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2C" w:rsidRDefault="0011742C" w:rsidP="0011742C">
      <w:pPr>
        <w:pStyle w:val="4"/>
        <w:ind w:left="7788"/>
        <w:jc w:val="center"/>
        <w:rPr>
          <w:b/>
        </w:rPr>
      </w:pPr>
      <w:r>
        <w:rPr>
          <w:b/>
        </w:rPr>
        <w:t>ПРОЕКТ</w:t>
      </w:r>
    </w:p>
    <w:p w:rsidR="004C604A" w:rsidRPr="0011742C" w:rsidRDefault="0011742C" w:rsidP="0011742C">
      <w:pPr>
        <w:ind w:left="3540" w:firstLine="708"/>
      </w:pPr>
      <w:r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.35pt;height:51.05pt" o:ole="" fillcolor="window">
            <v:imagedata r:id="rId5" o:title=""/>
          </v:shape>
          <o:OLEObject Type="Embed" ProgID="PBrush" ShapeID="_x0000_i1027" DrawAspect="Content" ObjectID="_1551864463" r:id="rId6"/>
        </w:object>
      </w:r>
      <w:bookmarkStart w:id="0" w:name="_GoBack"/>
      <w:bookmarkEnd w:id="0"/>
    </w:p>
    <w:p w:rsidR="004C604A" w:rsidRDefault="004C604A" w:rsidP="004C604A">
      <w:pPr>
        <w:pStyle w:val="2"/>
      </w:pPr>
      <w:r>
        <w:t>УКРАЇНА</w:t>
      </w:r>
    </w:p>
    <w:p w:rsidR="004C604A" w:rsidRDefault="004C604A" w:rsidP="004C604A">
      <w:pPr>
        <w:pStyle w:val="3"/>
        <w:rPr>
          <w:b/>
        </w:rPr>
      </w:pPr>
      <w:r>
        <w:rPr>
          <w:b/>
        </w:rPr>
        <w:t xml:space="preserve"> Пологівська районна рада</w:t>
      </w:r>
    </w:p>
    <w:p w:rsidR="004C604A" w:rsidRDefault="004C604A" w:rsidP="004C604A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4C604A" w:rsidRDefault="00162232" w:rsidP="004C604A">
      <w:pPr>
        <w:jc w:val="center"/>
        <w:rPr>
          <w:b/>
          <w:i/>
        </w:rPr>
      </w:pPr>
      <w:r>
        <w:rPr>
          <w:b/>
          <w:i/>
        </w:rPr>
        <w:t>сьомого</w:t>
      </w:r>
      <w:r w:rsidR="004C604A">
        <w:rPr>
          <w:b/>
          <w:i/>
        </w:rPr>
        <w:t xml:space="preserve"> скликання</w:t>
      </w:r>
    </w:p>
    <w:p w:rsidR="00701F3F" w:rsidRDefault="009C283D" w:rsidP="004C604A">
      <w:pPr>
        <w:jc w:val="center"/>
        <w:rPr>
          <w:b/>
          <w:i/>
        </w:rPr>
      </w:pPr>
      <w:r>
        <w:rPr>
          <w:b/>
          <w:i/>
        </w:rPr>
        <w:t>сімнадцята</w:t>
      </w:r>
      <w:r w:rsidR="00701F3F" w:rsidRPr="00701F3F">
        <w:rPr>
          <w:b/>
          <w:i/>
        </w:rPr>
        <w:t xml:space="preserve"> сесія</w:t>
      </w:r>
    </w:p>
    <w:p w:rsidR="004C604A" w:rsidRDefault="004C604A" w:rsidP="004C604A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4C604A" w:rsidRDefault="004C604A" w:rsidP="004C604A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4C604A" w:rsidRDefault="004C604A" w:rsidP="004C604A">
      <w:pPr>
        <w:jc w:val="center"/>
        <w:rPr>
          <w:b/>
          <w:i/>
        </w:rPr>
      </w:pPr>
    </w:p>
    <w:p w:rsidR="004C604A" w:rsidRDefault="004C604A" w:rsidP="004C604A">
      <w:pPr>
        <w:jc w:val="both"/>
        <w:rPr>
          <w:u w:val="single"/>
        </w:rPr>
      </w:pPr>
      <w:r>
        <w:t>_______________</w:t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>
        <w:t>№</w:t>
      </w:r>
      <w:r w:rsidRPr="004C604A">
        <w:t>__</w:t>
      </w:r>
      <w:r>
        <w:t>_</w:t>
      </w:r>
    </w:p>
    <w:p w:rsidR="004C604A" w:rsidRDefault="004C604A"/>
    <w:p w:rsidR="00CF06A7" w:rsidRDefault="00CF06A7"/>
    <w:p w:rsidR="004C604A" w:rsidRDefault="000171B1" w:rsidP="00DB4C90">
      <w:pPr>
        <w:jc w:val="both"/>
      </w:pPr>
      <w:r w:rsidRPr="000171B1">
        <w:t>Про внесення змін до установчих</w:t>
      </w:r>
      <w:r w:rsidR="00CF06A7">
        <w:t xml:space="preserve"> </w:t>
      </w:r>
      <w:r w:rsidRPr="000171B1">
        <w:t>документів</w:t>
      </w:r>
      <w:r>
        <w:t xml:space="preserve"> </w:t>
      </w:r>
      <w:r w:rsidR="00F10419">
        <w:t xml:space="preserve">комунальної установи </w:t>
      </w:r>
      <w:r w:rsidR="00CF06A7">
        <w:t xml:space="preserve"> </w:t>
      </w:r>
      <w:r w:rsidR="00F10419">
        <w:t>«</w:t>
      </w:r>
      <w:r w:rsidR="009C283D">
        <w:t>П</w:t>
      </w:r>
      <w:r w:rsidR="009C283D" w:rsidRPr="009C283D">
        <w:t xml:space="preserve">ологівська спеціалізована різнопрофільна школа </w:t>
      </w:r>
      <w:r w:rsidR="009C283D">
        <w:t>І-ІІІ</w:t>
      </w:r>
      <w:r w:rsidR="009C283D" w:rsidRPr="009C283D">
        <w:t xml:space="preserve"> ступенів №2</w:t>
      </w:r>
      <w:r w:rsidR="00F10419">
        <w:t>»</w:t>
      </w:r>
      <w:r w:rsidR="00DB4C90">
        <w:t xml:space="preserve"> Пологівської районної ради </w:t>
      </w:r>
      <w:r w:rsidR="00CF06A7">
        <w:t xml:space="preserve"> </w:t>
      </w:r>
      <w:r w:rsidR="00DB4C90">
        <w:t>Запорізької області</w:t>
      </w:r>
    </w:p>
    <w:p w:rsidR="004C604A" w:rsidRDefault="004C604A" w:rsidP="004C604A">
      <w:pPr>
        <w:ind w:firstLine="705"/>
        <w:jc w:val="both"/>
      </w:pPr>
    </w:p>
    <w:p w:rsidR="000171B1" w:rsidRDefault="004C604A" w:rsidP="002C2388">
      <w:pPr>
        <w:ind w:firstLine="705"/>
        <w:jc w:val="both"/>
      </w:pPr>
      <w:r>
        <w:t xml:space="preserve">Керуючись </w:t>
      </w:r>
      <w:r w:rsidR="00812DB7">
        <w:t>пунктом 12 частини 1</w:t>
      </w:r>
      <w:r w:rsidR="00B36CAA">
        <w:t xml:space="preserve"> статті 2 Бюджетного кодексу України</w:t>
      </w:r>
      <w:r w:rsidR="0058222F">
        <w:t xml:space="preserve">, </w:t>
      </w:r>
      <w:r w:rsidR="00587EC0">
        <w:t>статтями</w:t>
      </w:r>
      <w:r>
        <w:t xml:space="preserve"> 43, 60 Закону України «Про місцеве самоврядування в Україні», Законом України «Про державну реєстрацію юр</w:t>
      </w:r>
      <w:r w:rsidR="00162232">
        <w:t xml:space="preserve">идичних осіб та фізичних </w:t>
      </w:r>
      <w:r>
        <w:t>осіб-підприємців та громадських формувань»,</w:t>
      </w:r>
      <w:r w:rsidR="0058222F" w:rsidRPr="0058222F">
        <w:t xml:space="preserve"> </w:t>
      </w:r>
      <w:r w:rsidR="0058222F">
        <w:t>Законом України</w:t>
      </w:r>
      <w:r>
        <w:t xml:space="preserve"> «Про засудження комуністичного та націонал-соціалістичного тоталітарних режимів в Україні та заб</w:t>
      </w:r>
      <w:r w:rsidR="0058222F">
        <w:t xml:space="preserve">орону пропаганди їх символіки» </w:t>
      </w:r>
      <w:r w:rsidR="0058222F" w:rsidRPr="009E542F">
        <w:t>з</w:t>
      </w:r>
      <w:r w:rsidR="0058222F">
        <w:t xml:space="preserve"> метою приведення установчих документів у відповідність до діючого законодавства, враховуючи</w:t>
      </w:r>
      <w:r w:rsidR="0058222F" w:rsidRPr="009E542F">
        <w:t xml:space="preserve"> </w:t>
      </w:r>
      <w:r w:rsidR="009E542F" w:rsidRPr="009E542F">
        <w:t xml:space="preserve">розпорядження </w:t>
      </w:r>
      <w:r w:rsidR="0058222F" w:rsidRPr="009E542F">
        <w:t xml:space="preserve">міського голови </w:t>
      </w:r>
      <w:r w:rsidR="0058222F">
        <w:t>Пологівської міської ради</w:t>
      </w:r>
      <w:r w:rsidR="009E542F" w:rsidRPr="009E542F">
        <w:t xml:space="preserve"> </w:t>
      </w:r>
      <w:r w:rsidRPr="009E542F">
        <w:t>від 19.02.16 № 31</w:t>
      </w:r>
      <w:r w:rsidR="0058222F">
        <w:t xml:space="preserve"> «Про перейменування вулиць та провулків міста Пологи Запорізької області»</w:t>
      </w:r>
      <w:r>
        <w:t>, Пологівська районна рада Запорізької області вирішила:</w:t>
      </w:r>
    </w:p>
    <w:p w:rsidR="002C2388" w:rsidRDefault="002C2388" w:rsidP="002C2388">
      <w:pPr>
        <w:ind w:firstLine="705"/>
        <w:jc w:val="both"/>
      </w:pPr>
    </w:p>
    <w:p w:rsidR="009C283D" w:rsidRDefault="009C283D" w:rsidP="002C2388">
      <w:pPr>
        <w:ind w:firstLine="708"/>
        <w:jc w:val="both"/>
      </w:pPr>
      <w:r w:rsidRPr="009C283D">
        <w:t xml:space="preserve">1. Змінити назву </w:t>
      </w:r>
      <w:r w:rsidRPr="009E542F">
        <w:t>комунальної установи «</w:t>
      </w:r>
      <w:r>
        <w:t>П</w:t>
      </w:r>
      <w:r w:rsidRPr="009C283D">
        <w:t xml:space="preserve">ологівська спеціалізована різнопрофільна школа </w:t>
      </w:r>
      <w:r>
        <w:t>І-ІІІ</w:t>
      </w:r>
      <w:r w:rsidRPr="009C283D">
        <w:t xml:space="preserve"> ступенів №2</w:t>
      </w:r>
      <w:r>
        <w:t>»</w:t>
      </w:r>
      <w:r w:rsidRPr="009C283D">
        <w:t xml:space="preserve"> Пологівської районної ради Запорізької області на: комунальна установа </w:t>
      </w:r>
      <w:r w:rsidRPr="009E542F">
        <w:t>«</w:t>
      </w:r>
      <w:r>
        <w:t>П</w:t>
      </w:r>
      <w:r w:rsidRPr="009C283D">
        <w:t xml:space="preserve">ологівська спеціалізована різнопрофільна школа </w:t>
      </w:r>
      <w:r>
        <w:t>І-ІІІ</w:t>
      </w:r>
      <w:r w:rsidRPr="009C283D">
        <w:t xml:space="preserve"> ступенів №</w:t>
      </w:r>
      <w:r>
        <w:t xml:space="preserve"> </w:t>
      </w:r>
      <w:r w:rsidRPr="009C283D">
        <w:t>2</w:t>
      </w:r>
      <w:r w:rsidRPr="009E542F">
        <w:t xml:space="preserve">» </w:t>
      </w:r>
      <w:r w:rsidRPr="009C283D">
        <w:t xml:space="preserve"> Пологівської районної ради Запорізької області, скорочена назва: КУ «</w:t>
      </w:r>
      <w:r>
        <w:t>Пологівська СРШ</w:t>
      </w:r>
      <w:r w:rsidRPr="009C283D">
        <w:t xml:space="preserve"> І-ІІІ ступенів</w:t>
      </w:r>
      <w:r>
        <w:t xml:space="preserve"> </w:t>
      </w:r>
      <w:r w:rsidR="001118C0" w:rsidRPr="001118C0">
        <w:t xml:space="preserve">  </w:t>
      </w:r>
      <w:r>
        <w:t>№ 2</w:t>
      </w:r>
      <w:r w:rsidRPr="009C283D">
        <w:t>».</w:t>
      </w:r>
    </w:p>
    <w:p w:rsidR="000171B1" w:rsidRDefault="009C283D" w:rsidP="002C2388">
      <w:pPr>
        <w:ind w:firstLine="708"/>
        <w:jc w:val="both"/>
      </w:pPr>
      <w:r>
        <w:t>2</w:t>
      </w:r>
      <w:r w:rsidR="00E35647" w:rsidRPr="009E542F">
        <w:t xml:space="preserve">. Змінити місцезнаходження комунальної установи </w:t>
      </w:r>
      <w:r w:rsidR="00DB4C90" w:rsidRPr="009E542F">
        <w:t>«</w:t>
      </w:r>
      <w:r>
        <w:t>П</w:t>
      </w:r>
      <w:r w:rsidRPr="009C283D">
        <w:t xml:space="preserve">ологівська спеціалізована різнопрофільна школа </w:t>
      </w:r>
      <w:r>
        <w:t>І-ІІІ</w:t>
      </w:r>
      <w:r w:rsidRPr="009C283D">
        <w:t xml:space="preserve"> ступенів №</w:t>
      </w:r>
      <w:r w:rsidR="001118C0" w:rsidRPr="001118C0">
        <w:t xml:space="preserve"> </w:t>
      </w:r>
      <w:r w:rsidRPr="009C283D">
        <w:t>2</w:t>
      </w:r>
      <w:r w:rsidR="00DB4C90" w:rsidRPr="009E542F">
        <w:t>» Пологівської районної ради Запорізької області</w:t>
      </w:r>
      <w:r w:rsidR="008A4804" w:rsidRPr="009E542F">
        <w:t xml:space="preserve"> з</w:t>
      </w:r>
      <w:r w:rsidR="001118C0">
        <w:t xml:space="preserve"> адреси: 7060</w:t>
      </w:r>
      <w:r w:rsidR="001118C0" w:rsidRPr="001118C0">
        <w:t>5</w:t>
      </w:r>
      <w:r w:rsidR="00E35647" w:rsidRPr="009E542F">
        <w:t xml:space="preserve">, Запорізька область, Пологівський район, </w:t>
      </w:r>
      <w:r w:rsidR="009E542F">
        <w:t>місто Пологи</w:t>
      </w:r>
      <w:r w:rsidR="00E35647" w:rsidRPr="009E542F">
        <w:t xml:space="preserve">, вулиця </w:t>
      </w:r>
      <w:r>
        <w:t>Червоногвардійська</w:t>
      </w:r>
      <w:r w:rsidR="004A51F9" w:rsidRPr="009E542F">
        <w:t xml:space="preserve">, </w:t>
      </w:r>
      <w:r>
        <w:t>будинок 29</w:t>
      </w:r>
      <w:r w:rsidR="001118C0">
        <w:t xml:space="preserve"> на адресу: 7060</w:t>
      </w:r>
      <w:r w:rsidR="001118C0" w:rsidRPr="001118C0">
        <w:t>5</w:t>
      </w:r>
      <w:r w:rsidR="00E35647" w:rsidRPr="009E542F">
        <w:t xml:space="preserve">, Запорізька область, Пологівський район, </w:t>
      </w:r>
      <w:r w:rsidR="009E542F">
        <w:t>місто Пологи</w:t>
      </w:r>
      <w:r w:rsidR="00E35647" w:rsidRPr="009E542F">
        <w:t xml:space="preserve">, вулиця </w:t>
      </w:r>
      <w:r>
        <w:t>Шкільна</w:t>
      </w:r>
      <w:r w:rsidR="00CE323B" w:rsidRPr="009E542F">
        <w:t>, будинок</w:t>
      </w:r>
      <w:r w:rsidR="002C2388">
        <w:t xml:space="preserve"> </w:t>
      </w:r>
      <w:r>
        <w:t>29</w:t>
      </w:r>
      <w:r w:rsidR="00E35647" w:rsidRPr="009E542F">
        <w:t>.</w:t>
      </w:r>
    </w:p>
    <w:p w:rsidR="000171B1" w:rsidRDefault="00DB4C90" w:rsidP="004C604A">
      <w:pPr>
        <w:jc w:val="both"/>
      </w:pPr>
      <w:r>
        <w:tab/>
      </w:r>
      <w:r w:rsidR="009C283D">
        <w:t>3</w:t>
      </w:r>
      <w:r w:rsidR="000171B1">
        <w:t xml:space="preserve">. </w:t>
      </w:r>
      <w:r w:rsidR="002C2388">
        <w:t>Внести зміни до відомостей, що містяться в Єдиному Державному Реєстрі стосовно місцезнаходження засновника – Пологівської районної ради Запорізької області.</w:t>
      </w:r>
    </w:p>
    <w:p w:rsidR="000171B1" w:rsidRDefault="009C283D" w:rsidP="002C2388">
      <w:pPr>
        <w:ind w:firstLine="708"/>
        <w:jc w:val="both"/>
      </w:pPr>
      <w:r>
        <w:lastRenderedPageBreak/>
        <w:t xml:space="preserve">4. </w:t>
      </w:r>
      <w:r w:rsidR="00E35647">
        <w:t>Затвердити нову редакці</w:t>
      </w:r>
      <w:r w:rsidR="002C2388">
        <w:t>ю С</w:t>
      </w:r>
      <w:r w:rsidR="00162232">
        <w:t xml:space="preserve">татуту комунальної установи </w:t>
      </w:r>
      <w:r w:rsidR="00DB4C90">
        <w:t>«</w:t>
      </w:r>
      <w:r>
        <w:t>П</w:t>
      </w:r>
      <w:r w:rsidRPr="009C283D">
        <w:t xml:space="preserve">ологівська спеціалізована різнопрофільна школа </w:t>
      </w:r>
      <w:r>
        <w:t>І-ІІІ</w:t>
      </w:r>
      <w:r w:rsidRPr="009C283D">
        <w:t xml:space="preserve"> ступенів №</w:t>
      </w:r>
      <w:r w:rsidR="001118C0" w:rsidRPr="001118C0">
        <w:t xml:space="preserve"> </w:t>
      </w:r>
      <w:r w:rsidRPr="009C283D">
        <w:t>2</w:t>
      </w:r>
      <w:r w:rsidR="00DB4C90">
        <w:t xml:space="preserve">» Пологівської районної ради Запорізької області </w:t>
      </w:r>
      <w:r w:rsidR="00E35647">
        <w:t>(додається).</w:t>
      </w:r>
    </w:p>
    <w:p w:rsidR="004C604A" w:rsidRDefault="004C604A" w:rsidP="004C604A">
      <w:pPr>
        <w:jc w:val="both"/>
      </w:pPr>
      <w:r>
        <w:tab/>
      </w:r>
      <w:r w:rsidR="009C283D">
        <w:t>5</w:t>
      </w:r>
      <w:r w:rsidR="000171B1">
        <w:t xml:space="preserve">. </w:t>
      </w:r>
      <w:r w:rsidR="002C2388">
        <w:t>Директору комунальної установи «</w:t>
      </w:r>
      <w:r w:rsidR="009C283D">
        <w:t>П</w:t>
      </w:r>
      <w:r w:rsidR="009C283D" w:rsidRPr="009C283D">
        <w:t xml:space="preserve">ологівська спеціалізована різнопрофільна школа </w:t>
      </w:r>
      <w:r w:rsidR="009C283D">
        <w:t>І-ІІІ</w:t>
      </w:r>
      <w:r w:rsidR="009C283D" w:rsidRPr="009C283D">
        <w:t xml:space="preserve"> ступенів №</w:t>
      </w:r>
      <w:r w:rsidR="001118C0" w:rsidRPr="001118C0">
        <w:t xml:space="preserve"> </w:t>
      </w:r>
      <w:r w:rsidR="009C283D" w:rsidRPr="009C283D">
        <w:t>2</w:t>
      </w:r>
      <w:r w:rsidR="002C2388">
        <w:t>»</w:t>
      </w:r>
      <w:r w:rsidR="002C2388" w:rsidRPr="002C2388">
        <w:t xml:space="preserve"> </w:t>
      </w:r>
      <w:r w:rsidR="002C2388">
        <w:t>Пологівської районної ради Запорізької області</w:t>
      </w:r>
      <w:r w:rsidR="00DB4C90" w:rsidRPr="00DB4C90">
        <w:t xml:space="preserve"> </w:t>
      </w:r>
      <w:r w:rsidR="00F10419" w:rsidRPr="00F10419">
        <w:t>провести державну реєстрацію установчих документів згідно діючого законодавства.</w:t>
      </w:r>
    </w:p>
    <w:p w:rsidR="0058222F" w:rsidRDefault="004C604A" w:rsidP="004C604A">
      <w:pPr>
        <w:jc w:val="both"/>
      </w:pPr>
      <w:r>
        <w:tab/>
      </w:r>
      <w:r w:rsidR="009C283D">
        <w:t>6</w:t>
      </w:r>
      <w:r>
        <w:t xml:space="preserve">. Контроль за виконання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58222F" w:rsidRDefault="0058222F" w:rsidP="004C604A">
      <w:pPr>
        <w:jc w:val="both"/>
      </w:pPr>
    </w:p>
    <w:p w:rsidR="0058222F" w:rsidRDefault="0058222F" w:rsidP="004C604A">
      <w:pPr>
        <w:jc w:val="both"/>
      </w:pPr>
    </w:p>
    <w:p w:rsidR="00CF06A7" w:rsidRDefault="00CF06A7" w:rsidP="004C604A">
      <w:pPr>
        <w:jc w:val="both"/>
      </w:pPr>
    </w:p>
    <w:p w:rsidR="0058222F" w:rsidRPr="003123A8" w:rsidRDefault="0058222F" w:rsidP="0058222F">
      <w:pPr>
        <w:spacing w:line="276" w:lineRule="auto"/>
        <w:jc w:val="both"/>
      </w:pPr>
      <w:r w:rsidRPr="003123A8">
        <w:t>Голова ради</w:t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="00162232">
        <w:tab/>
      </w:r>
      <w:r w:rsidRPr="003123A8">
        <w:t xml:space="preserve"> О.П.Покутній</w:t>
      </w:r>
    </w:p>
    <w:p w:rsidR="0058222F" w:rsidRPr="003123A8" w:rsidRDefault="0058222F" w:rsidP="0058222F">
      <w:pPr>
        <w:spacing w:line="276" w:lineRule="auto"/>
      </w:pPr>
    </w:p>
    <w:p w:rsidR="0058222F" w:rsidRPr="003123A8" w:rsidRDefault="0058222F" w:rsidP="0058222F">
      <w:pPr>
        <w:spacing w:line="276" w:lineRule="auto"/>
      </w:pPr>
      <w:r w:rsidRPr="003123A8">
        <w:t xml:space="preserve">Проект підготовлений </w:t>
      </w:r>
    </w:p>
    <w:p w:rsidR="0058222F" w:rsidRPr="003123A8" w:rsidRDefault="0058222F" w:rsidP="0058222F">
      <w:pPr>
        <w:spacing w:line="276" w:lineRule="auto"/>
      </w:pPr>
      <w:r w:rsidRPr="003123A8">
        <w:t>відділом освіти, молоді та спорту</w:t>
      </w:r>
    </w:p>
    <w:p w:rsidR="0058222F" w:rsidRPr="003123A8" w:rsidRDefault="0058222F" w:rsidP="0058222F">
      <w:pPr>
        <w:spacing w:line="276" w:lineRule="auto"/>
      </w:pPr>
      <w:r w:rsidRPr="003123A8">
        <w:t xml:space="preserve">райдержадміністрації </w:t>
      </w:r>
    </w:p>
    <w:p w:rsidR="0058222F" w:rsidRDefault="0058222F" w:rsidP="0058222F">
      <w:pPr>
        <w:spacing w:line="276" w:lineRule="auto"/>
      </w:pPr>
    </w:p>
    <w:p w:rsidR="002C2388" w:rsidRPr="003123A8" w:rsidRDefault="002C2388" w:rsidP="0058222F">
      <w:pPr>
        <w:spacing w:line="276" w:lineRule="auto"/>
      </w:pPr>
    </w:p>
    <w:p w:rsidR="0058222F" w:rsidRPr="003123A8" w:rsidRDefault="0058222F" w:rsidP="0058222F">
      <w:pPr>
        <w:spacing w:line="276" w:lineRule="auto"/>
      </w:pPr>
      <w:r w:rsidRPr="003123A8">
        <w:t xml:space="preserve">Начальник відділу освіти, </w:t>
      </w:r>
    </w:p>
    <w:p w:rsidR="0058222F" w:rsidRDefault="0058222F" w:rsidP="0058222F">
      <w:pPr>
        <w:spacing w:line="276" w:lineRule="auto"/>
      </w:pPr>
      <w:r w:rsidRPr="003123A8">
        <w:t>молоді та спорту райдержадміністрації</w:t>
      </w:r>
      <w:r w:rsidRPr="003123A8">
        <w:tab/>
      </w:r>
      <w:r w:rsidRPr="003123A8">
        <w:tab/>
      </w:r>
      <w:r w:rsidRPr="003123A8">
        <w:tab/>
      </w:r>
      <w:r w:rsidRPr="003123A8">
        <w:tab/>
        <w:t xml:space="preserve"> П.В.Капітонов</w:t>
      </w:r>
    </w:p>
    <w:p w:rsidR="0058222F" w:rsidRPr="003123A8" w:rsidRDefault="0058222F" w:rsidP="0058222F">
      <w:pPr>
        <w:spacing w:line="276" w:lineRule="auto"/>
      </w:pPr>
    </w:p>
    <w:p w:rsidR="0058222F" w:rsidRDefault="0058222F" w:rsidP="0058222F">
      <w:pPr>
        <w:spacing w:line="276" w:lineRule="auto"/>
      </w:pPr>
      <w:r w:rsidRPr="003123A8">
        <w:t>Аркуш погодження додається.</w:t>
      </w:r>
    </w:p>
    <w:p w:rsidR="004C604A" w:rsidRDefault="004C604A" w:rsidP="004C604A">
      <w:pPr>
        <w:jc w:val="both"/>
      </w:pPr>
      <w:r>
        <w:t xml:space="preserve"> </w:t>
      </w: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p w:rsidR="00BC00A6" w:rsidRDefault="00BC00A6" w:rsidP="004C604A">
      <w:pPr>
        <w:jc w:val="both"/>
      </w:pPr>
    </w:p>
    <w:sectPr w:rsidR="00BC0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B1"/>
    <w:rsid w:val="000171B1"/>
    <w:rsid w:val="000B2270"/>
    <w:rsid w:val="00100461"/>
    <w:rsid w:val="001118C0"/>
    <w:rsid w:val="0011742C"/>
    <w:rsid w:val="00162232"/>
    <w:rsid w:val="002C2388"/>
    <w:rsid w:val="003D3081"/>
    <w:rsid w:val="00426DF6"/>
    <w:rsid w:val="004A51F9"/>
    <w:rsid w:val="004C604A"/>
    <w:rsid w:val="0058222F"/>
    <w:rsid w:val="00587EC0"/>
    <w:rsid w:val="00680F3D"/>
    <w:rsid w:val="00701F3F"/>
    <w:rsid w:val="00785945"/>
    <w:rsid w:val="007E5533"/>
    <w:rsid w:val="00812DB7"/>
    <w:rsid w:val="008A4804"/>
    <w:rsid w:val="009C283D"/>
    <w:rsid w:val="009E542F"/>
    <w:rsid w:val="00AD506D"/>
    <w:rsid w:val="00B36CAA"/>
    <w:rsid w:val="00B7235D"/>
    <w:rsid w:val="00B815E8"/>
    <w:rsid w:val="00B8363F"/>
    <w:rsid w:val="00B90E74"/>
    <w:rsid w:val="00BC00A6"/>
    <w:rsid w:val="00C2419E"/>
    <w:rsid w:val="00C54AFD"/>
    <w:rsid w:val="00CE323B"/>
    <w:rsid w:val="00CF06A7"/>
    <w:rsid w:val="00D722E9"/>
    <w:rsid w:val="00DB4C90"/>
    <w:rsid w:val="00E35647"/>
    <w:rsid w:val="00E6443C"/>
    <w:rsid w:val="00ED7F40"/>
    <w:rsid w:val="00F1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274A0"/>
  <w15:docId w15:val="{DFFC8E75-38F3-4C4E-B3CA-91E76AAD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40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33"/>
    <w:pPr>
      <w:spacing w:line="240" w:lineRule="auto"/>
    </w:pPr>
    <w:rPr>
      <w:szCs w:val="28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604A"/>
    <w:pPr>
      <w:keepNext/>
      <w:jc w:val="center"/>
      <w:outlineLvl w:val="1"/>
    </w:pPr>
    <w:rPr>
      <w:rFonts w:eastAsia="Times New Roman" w:cs="Times New Roman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C604A"/>
    <w:pPr>
      <w:keepNext/>
      <w:jc w:val="center"/>
      <w:outlineLvl w:val="2"/>
    </w:pPr>
    <w:rPr>
      <w:rFonts w:eastAsia="Times New Roman" w:cs="Times New Roman"/>
      <w:i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C604A"/>
    <w:pPr>
      <w:keepNext/>
      <w:jc w:val="both"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533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semiHidden/>
    <w:rsid w:val="004C604A"/>
    <w:rPr>
      <w:rFonts w:eastAsia="Times New Roman" w:cs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4C604A"/>
    <w:rPr>
      <w:rFonts w:eastAsia="Times New Roman" w:cs="Times New Roman"/>
      <w:i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4C604A"/>
    <w:rPr>
      <w:rFonts w:eastAsia="Times New Roman" w:cs="Times New Roman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E6443C"/>
  </w:style>
  <w:style w:type="paragraph" w:styleId="a4">
    <w:name w:val="Balloon Text"/>
    <w:basedOn w:val="a"/>
    <w:link w:val="a5"/>
    <w:uiPriority w:val="99"/>
    <w:semiHidden/>
    <w:unhideWhenUsed/>
    <w:rsid w:val="00B36C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CA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89757-787C-48F0-B0EB-4D0A75E6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RVO</dc:creator>
  <cp:lastModifiedBy>CompX64</cp:lastModifiedBy>
  <cp:revision>5</cp:revision>
  <cp:lastPrinted>2017-02-23T08:54:00Z</cp:lastPrinted>
  <dcterms:created xsi:type="dcterms:W3CDTF">2017-03-23T08:41:00Z</dcterms:created>
  <dcterms:modified xsi:type="dcterms:W3CDTF">2017-03-24T10:41:00Z</dcterms:modified>
</cp:coreProperties>
</file>